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D1" w:rsidRDefault="000348D1" w:rsidP="000348D1">
      <w:pPr>
        <w:pStyle w:val="a3"/>
        <w:spacing w:after="0"/>
        <w:jc w:val="both"/>
      </w:pPr>
    </w:p>
    <w:p w:rsidR="004B4C64" w:rsidRPr="004B4C64" w:rsidRDefault="004B4C64" w:rsidP="004B4C6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 w:bidi="en-US"/>
        </w:rPr>
      </w:pPr>
      <w:r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547370" cy="7340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49" r="-6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4" w:rsidRPr="004B4C64" w:rsidRDefault="004B4C64" w:rsidP="004B4C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Республика Крым</w:t>
      </w:r>
    </w:p>
    <w:p w:rsidR="004B4C64" w:rsidRPr="004B4C64" w:rsidRDefault="004B4C64" w:rsidP="004B4C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Белогорский район</w:t>
      </w:r>
    </w:p>
    <w:p w:rsidR="004B4C64" w:rsidRPr="004B4C64" w:rsidRDefault="004B4C64" w:rsidP="004B4C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Зыбинский</w:t>
      </w:r>
      <w:proofErr w:type="spellEnd"/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сельский совет</w:t>
      </w:r>
    </w:p>
    <w:p w:rsidR="004B4C64" w:rsidRPr="004B4C64" w:rsidRDefault="0011760C" w:rsidP="004B4C64">
      <w:pPr>
        <w:suppressAutoHyphens/>
        <w:spacing w:line="100" w:lineRule="atLeast"/>
        <w:jc w:val="center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55</w:t>
      </w:r>
      <w:r w:rsidR="004B4C64" w:rsidRPr="004B4C6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</w:t>
      </w:r>
      <w:r w:rsidR="00EA6E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B4C64" w:rsidRPr="004B4C6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я  сессия </w:t>
      </w:r>
      <w:r w:rsidR="00BA2B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="004B4C64" w:rsidRPr="004B4C6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созыва</w:t>
      </w:r>
    </w:p>
    <w:p w:rsidR="000348D1" w:rsidRPr="00DF7C8F" w:rsidRDefault="000348D1" w:rsidP="000348D1">
      <w:pPr>
        <w:pStyle w:val="a3"/>
        <w:spacing w:before="0" w:beforeAutospacing="0" w:after="0"/>
        <w:jc w:val="center"/>
      </w:pPr>
      <w:r w:rsidRPr="00DF7C8F">
        <w:rPr>
          <w:bCs/>
        </w:rPr>
        <w:t>РЕШЕНИЕ</w:t>
      </w:r>
      <w:r w:rsidR="003C05DF" w:rsidRPr="00DF7C8F">
        <w:rPr>
          <w:bCs/>
        </w:rPr>
        <w:t xml:space="preserve"> </w:t>
      </w:r>
    </w:p>
    <w:p w:rsidR="000348D1" w:rsidRPr="00DF7C8F" w:rsidRDefault="0011760C" w:rsidP="000348D1">
      <w:pPr>
        <w:pStyle w:val="a3"/>
        <w:spacing w:after="0"/>
        <w:jc w:val="both"/>
      </w:pPr>
      <w:r>
        <w:t>23 мая</w:t>
      </w:r>
      <w:r w:rsidR="000348D1" w:rsidRPr="00DF7C8F">
        <w:t xml:space="preserve"> </w:t>
      </w:r>
      <w:r w:rsidR="00BA2B5F" w:rsidRPr="00DF7C8F">
        <w:t xml:space="preserve"> 2024</w:t>
      </w:r>
      <w:r w:rsidR="000348D1" w:rsidRPr="00DF7C8F">
        <w:t xml:space="preserve">г.                                  село </w:t>
      </w:r>
      <w:r w:rsidR="004B4C64" w:rsidRPr="00DF7C8F">
        <w:t>Зыбины</w:t>
      </w:r>
      <w:r w:rsidR="000348D1" w:rsidRPr="00DF7C8F">
        <w:t xml:space="preserve"> </w:t>
      </w:r>
      <w:r w:rsidR="00BA2B5F" w:rsidRPr="00DF7C8F">
        <w:t xml:space="preserve">                        </w:t>
      </w:r>
      <w:r w:rsidR="00664427" w:rsidRPr="00DF7C8F">
        <w:t xml:space="preserve">      </w:t>
      </w:r>
      <w:r w:rsidR="00BA2B5F" w:rsidRPr="00DF7C8F">
        <w:t xml:space="preserve">     </w:t>
      </w:r>
      <w:r w:rsidR="000348D1" w:rsidRPr="00DF7C8F">
        <w:t>№</w:t>
      </w:r>
      <w:r w:rsidR="00EA6E82" w:rsidRPr="00DF7C8F">
        <w:t xml:space="preserve"> </w:t>
      </w:r>
      <w:r>
        <w:t>292</w:t>
      </w:r>
    </w:p>
    <w:p w:rsidR="000348D1" w:rsidRPr="00DF7C8F" w:rsidRDefault="000348D1" w:rsidP="000348D1">
      <w:pPr>
        <w:pStyle w:val="a3"/>
        <w:spacing w:after="0"/>
        <w:jc w:val="both"/>
      </w:pPr>
    </w:p>
    <w:p w:rsidR="000348D1" w:rsidRPr="00DF7C8F" w:rsidRDefault="008B6734" w:rsidP="00DF7C8F">
      <w:pPr>
        <w:pStyle w:val="a3"/>
        <w:spacing w:after="0"/>
        <w:jc w:val="center"/>
        <w:rPr>
          <w:bCs/>
        </w:rPr>
      </w:pPr>
      <w:bookmarkStart w:id="0" w:name="_Hlk82498350"/>
      <w:bookmarkStart w:id="1" w:name="_Hlk73706793"/>
      <w:bookmarkEnd w:id="0"/>
      <w:bookmarkEnd w:id="1"/>
      <w:r w:rsidRPr="00DF7C8F">
        <w:rPr>
          <w:bCs/>
        </w:rPr>
        <w:t xml:space="preserve">О внесении изменений </w:t>
      </w:r>
      <w:r w:rsidR="00842FA8" w:rsidRPr="00DF7C8F">
        <w:rPr>
          <w:bCs/>
        </w:rPr>
        <w:t xml:space="preserve">в Решение </w:t>
      </w:r>
      <w:r w:rsidR="00077EBE" w:rsidRPr="00DF7C8F">
        <w:rPr>
          <w:bCs/>
        </w:rPr>
        <w:t>Зыбинск</w:t>
      </w:r>
      <w:r w:rsidR="00842FA8" w:rsidRPr="00DF7C8F">
        <w:rPr>
          <w:bCs/>
        </w:rPr>
        <w:t>ого сельского</w:t>
      </w:r>
      <w:r w:rsidR="00BA2B5F" w:rsidRPr="00DF7C8F">
        <w:rPr>
          <w:bCs/>
        </w:rPr>
        <w:t xml:space="preserve"> </w:t>
      </w:r>
      <w:r w:rsidR="007F71EE" w:rsidRPr="00DF7C8F">
        <w:rPr>
          <w:bCs/>
        </w:rPr>
        <w:t>совета</w:t>
      </w:r>
      <w:r w:rsidR="00BA2B5F" w:rsidRPr="00DF7C8F">
        <w:rPr>
          <w:bCs/>
        </w:rPr>
        <w:t xml:space="preserve"> </w:t>
      </w:r>
      <w:r w:rsidR="00143E4C" w:rsidRPr="00DF7C8F">
        <w:rPr>
          <w:bCs/>
        </w:rPr>
        <w:t>Белогорского района</w:t>
      </w:r>
      <w:r w:rsidR="00BA2B5F" w:rsidRPr="00DF7C8F">
        <w:rPr>
          <w:bCs/>
        </w:rPr>
        <w:t xml:space="preserve"> </w:t>
      </w:r>
      <w:r w:rsidR="00143E4C" w:rsidRPr="00DF7C8F">
        <w:rPr>
          <w:bCs/>
        </w:rPr>
        <w:t xml:space="preserve">Республики Крым от </w:t>
      </w:r>
      <w:r w:rsidR="009A5CEC" w:rsidRPr="00DF7C8F">
        <w:rPr>
          <w:bCs/>
        </w:rPr>
        <w:t>22</w:t>
      </w:r>
      <w:r w:rsidR="00143E4C" w:rsidRPr="00DF7C8F">
        <w:rPr>
          <w:bCs/>
        </w:rPr>
        <w:t>.10.2021 года №1</w:t>
      </w:r>
      <w:r w:rsidR="009A5CEC" w:rsidRPr="00DF7C8F">
        <w:rPr>
          <w:bCs/>
        </w:rPr>
        <w:t>18</w:t>
      </w:r>
      <w:r w:rsidR="00143E4C" w:rsidRPr="00DF7C8F">
        <w:rPr>
          <w:bCs/>
        </w:rPr>
        <w:t xml:space="preserve"> «</w:t>
      </w:r>
      <w:r w:rsidR="00827747" w:rsidRPr="00DF7C8F">
        <w:rPr>
          <w:bCs/>
        </w:rPr>
        <w:t>Об утверждении Положения о муниципальном жилищном контроле</w:t>
      </w:r>
      <w:r w:rsidR="00101864" w:rsidRPr="00DF7C8F">
        <w:rPr>
          <w:bCs/>
        </w:rPr>
        <w:t xml:space="preserve"> </w:t>
      </w:r>
      <w:r w:rsidR="00827747" w:rsidRPr="00DF7C8F">
        <w:rPr>
          <w:bCs/>
        </w:rPr>
        <w:t>на территории Зыбинского сельского поселения Белогорского района</w:t>
      </w:r>
      <w:r w:rsidR="00A840F7">
        <w:rPr>
          <w:bCs/>
        </w:rPr>
        <w:t xml:space="preserve"> </w:t>
      </w:r>
      <w:r w:rsidR="00827747" w:rsidRPr="00DF7C8F">
        <w:rPr>
          <w:bCs/>
        </w:rPr>
        <w:t>Республики Крым</w:t>
      </w:r>
      <w:r w:rsidR="0056709D">
        <w:rPr>
          <w:bCs/>
        </w:rPr>
        <w:t>».</w:t>
      </w:r>
    </w:p>
    <w:p w:rsidR="000348D1" w:rsidRDefault="000348D1" w:rsidP="000348D1">
      <w:pPr>
        <w:pStyle w:val="a3"/>
        <w:spacing w:after="0"/>
        <w:ind w:firstLine="720"/>
        <w:jc w:val="both"/>
      </w:pPr>
      <w:r>
        <w:t>В целях реализации Федерального закона от 31.07.2020 №248-ФЗ «О государственном контроле (надзоре) и муниципальном контроле в Российской Федерации», в</w:t>
      </w:r>
      <w:r>
        <w:rPr>
          <w:color w:val="000000"/>
        </w:rPr>
        <w:t xml:space="preserve">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Закона Республики Крым от 19.01.2015 № 71-ЗРК/2015 «О закреплении за сельскими поселениями Республики Крым вопросов местного значения», </w:t>
      </w:r>
      <w:r w:rsidR="003063E9">
        <w:rPr>
          <w:color w:val="000000"/>
        </w:rPr>
        <w:t xml:space="preserve"> </w:t>
      </w:r>
      <w:r w:rsidR="00F56B7F">
        <w:rPr>
          <w:color w:val="000000"/>
        </w:rPr>
        <w:t xml:space="preserve">руководствуясь </w:t>
      </w:r>
      <w:r>
        <w:rPr>
          <w:color w:val="000000"/>
        </w:rPr>
        <w:t xml:space="preserve">Уставом муниципального образования </w:t>
      </w:r>
      <w:r w:rsidR="00077EBE">
        <w:rPr>
          <w:color w:val="000000"/>
        </w:rPr>
        <w:t>Зыбинск</w:t>
      </w:r>
      <w:r>
        <w:rPr>
          <w:color w:val="000000"/>
        </w:rPr>
        <w:t xml:space="preserve">ое сельское поселение Белогорского района Республики Крым, </w:t>
      </w:r>
      <w:proofErr w:type="spellStart"/>
      <w:r w:rsidR="00077EBE">
        <w:rPr>
          <w:color w:val="000000"/>
        </w:rPr>
        <w:t>Зыбинск</w:t>
      </w:r>
      <w:r>
        <w:rPr>
          <w:color w:val="000000"/>
        </w:rPr>
        <w:t>ий</w:t>
      </w:r>
      <w:proofErr w:type="spellEnd"/>
      <w:r>
        <w:rPr>
          <w:color w:val="000000"/>
        </w:rPr>
        <w:t xml:space="preserve"> сельский совет</w:t>
      </w:r>
      <w:r w:rsidR="00E16B78">
        <w:rPr>
          <w:color w:val="000000"/>
        </w:rPr>
        <w:t>,</w:t>
      </w:r>
    </w:p>
    <w:p w:rsidR="000348D1" w:rsidRDefault="000348D1" w:rsidP="000348D1">
      <w:pPr>
        <w:pStyle w:val="a3"/>
        <w:spacing w:after="0"/>
        <w:ind w:firstLine="720"/>
        <w:jc w:val="both"/>
        <w:rPr>
          <w:color w:val="000000"/>
        </w:rPr>
      </w:pPr>
      <w:r>
        <w:rPr>
          <w:color w:val="000000"/>
        </w:rPr>
        <w:t>РЕШИЛ:</w:t>
      </w:r>
    </w:p>
    <w:p w:rsidR="00266229" w:rsidRDefault="00266229" w:rsidP="00050C11">
      <w:pPr>
        <w:pStyle w:val="a3"/>
        <w:spacing w:before="0" w:beforeAutospacing="0" w:after="0"/>
        <w:ind w:firstLine="709"/>
        <w:jc w:val="both"/>
      </w:pPr>
    </w:p>
    <w:p w:rsidR="000348D1" w:rsidRDefault="000348D1" w:rsidP="00050C11">
      <w:pPr>
        <w:pStyle w:val="a3"/>
        <w:spacing w:before="0" w:beforeAutospacing="0" w:after="0"/>
        <w:ind w:firstLine="709"/>
        <w:jc w:val="both"/>
      </w:pPr>
      <w:r>
        <w:t xml:space="preserve">1. </w:t>
      </w:r>
      <w:r w:rsidR="003B2206">
        <w:t>Внести следующие изменения в</w:t>
      </w:r>
      <w:r w:rsidR="00EA6E82">
        <w:t xml:space="preserve"> </w:t>
      </w:r>
      <w:r w:rsidR="00A4294B" w:rsidRPr="00A4294B">
        <w:t>Положени</w:t>
      </w:r>
      <w:r w:rsidR="00A4294B">
        <w:t>е</w:t>
      </w:r>
      <w:r w:rsidR="00A4294B" w:rsidRPr="00A4294B">
        <w:t xml:space="preserve"> о муниципальном жилищном контроле на территории Зыбинского сельского поселения Белогорского района Республики Крым</w:t>
      </w:r>
      <w:r w:rsidR="00A4294B">
        <w:t xml:space="preserve">, утвержденное </w:t>
      </w:r>
      <w:r w:rsidR="00A4294B" w:rsidRPr="00A4294B">
        <w:t>Решение</w:t>
      </w:r>
      <w:r w:rsidR="00A4294B">
        <w:t>м</w:t>
      </w:r>
      <w:r w:rsidR="00BA2B5F">
        <w:t xml:space="preserve"> </w:t>
      </w:r>
      <w:r w:rsidR="00A4294B" w:rsidRPr="00A4294B">
        <w:t xml:space="preserve">Зыбинского сельского </w:t>
      </w:r>
      <w:r w:rsidR="007F71EE">
        <w:t>совета</w:t>
      </w:r>
      <w:r w:rsidR="00A4294B" w:rsidRPr="00A4294B">
        <w:t xml:space="preserve"> Белогорского района Республики Крым от 22.10.2021 года №118 </w:t>
      </w:r>
      <w:r w:rsidR="003B2206">
        <w:t xml:space="preserve">(далее </w:t>
      </w:r>
      <w:proofErr w:type="gramStart"/>
      <w:r w:rsidR="004D7BE9">
        <w:t>–П</w:t>
      </w:r>
      <w:proofErr w:type="gramEnd"/>
      <w:r w:rsidR="004D7BE9">
        <w:t>оложение):</w:t>
      </w:r>
    </w:p>
    <w:p w:rsidR="00942B85" w:rsidRDefault="00942B85" w:rsidP="00942B85">
      <w:pPr>
        <w:pStyle w:val="a3"/>
        <w:spacing w:after="0"/>
        <w:ind w:firstLine="709"/>
        <w:jc w:val="both"/>
      </w:pPr>
      <w:r>
        <w:t xml:space="preserve">1.1.  пункт 1.2 Положения изложить в новой редакции: </w:t>
      </w:r>
    </w:p>
    <w:p w:rsidR="00815446" w:rsidRDefault="00815446" w:rsidP="00815446">
      <w:pPr>
        <w:pStyle w:val="a3"/>
        <w:spacing w:before="0" w:beforeAutospacing="0" w:after="0"/>
        <w:ind w:firstLine="709"/>
        <w:jc w:val="both"/>
      </w:pP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«1.2.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 xml:space="preserve">1) требований </w:t>
      </w:r>
      <w:proofErr w:type="gramStart"/>
      <w:r>
        <w:t>к</w:t>
      </w:r>
      <w:proofErr w:type="gramEnd"/>
      <w:r>
        <w:t>: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использованию и сохранности жилищного фонда;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жилым помещениям, их использованию и содержанию;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использованию и содержанию общего имущества собственников помещений в многоквартирных домах;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lastRenderedPageBreak/>
        <w:t>порядку осуществления перепланировки и (или) переустройства помещений в многоквартирном доме;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формированию фондов капитального ремонта;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предоставлению коммунальных услуг собственникам и пользователям помещений в многоквартирных домах и жилых домов;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 xml:space="preserve">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обеспечению доступности для инвалидов помещений в многоквартирных домах;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предоставлению жилых помещений в наемных домах социального использования;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3)    правил: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содержания общего имущества в многоквартирном доме;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изменения размера платы за содержание жилого помещения;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42B85" w:rsidRDefault="00942B85" w:rsidP="00815446">
      <w:pPr>
        <w:pStyle w:val="a3"/>
        <w:spacing w:before="0" w:beforeAutospacing="0" w:after="0"/>
        <w:ind w:firstLine="709"/>
        <w:jc w:val="both"/>
      </w:pPr>
      <w:r>
        <w:t>Предметом муниципального контроля является также исполнение решений, принимаемых по резуль</w:t>
      </w:r>
      <w:r w:rsidR="003C05DF">
        <w:t>татам контрольных мероприятий».</w:t>
      </w:r>
    </w:p>
    <w:p w:rsidR="004E686C" w:rsidRDefault="00BF7EC2" w:rsidP="00050C11">
      <w:pPr>
        <w:pStyle w:val="a3"/>
        <w:spacing w:before="0" w:beforeAutospacing="0" w:after="0"/>
        <w:ind w:firstLine="709"/>
        <w:jc w:val="both"/>
      </w:pPr>
      <w:r w:rsidRPr="00BF7EC2">
        <w:t xml:space="preserve"> </w:t>
      </w:r>
    </w:p>
    <w:p w:rsidR="004F7021" w:rsidRDefault="004F7021" w:rsidP="004F7021">
      <w:pPr>
        <w:pStyle w:val="a3"/>
        <w:spacing w:before="0" w:beforeAutospacing="0" w:after="0"/>
        <w:jc w:val="both"/>
      </w:pPr>
      <w:r>
        <w:t>2. Настоящее решение подлежит официальному опубликованию (обнародованию) 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и на информационном стенде Зыбинского сельского совета по адресу: ул. Кирова, 13,с. Зыбины.</w:t>
      </w:r>
    </w:p>
    <w:p w:rsidR="003C05DF" w:rsidRDefault="004F7021" w:rsidP="004F7021">
      <w:pPr>
        <w:pStyle w:val="a3"/>
        <w:spacing w:before="0" w:beforeAutospacing="0" w:after="0"/>
        <w:jc w:val="both"/>
      </w:pPr>
      <w:r>
        <w:t xml:space="preserve">3. </w:t>
      </w:r>
      <w:r w:rsidR="0074128F">
        <w:t xml:space="preserve">Настоящее Решение вступает в силу с момента его официального опубликования/обнародования.  </w:t>
      </w:r>
    </w:p>
    <w:p w:rsidR="004F7021" w:rsidRDefault="0074128F" w:rsidP="004F7021">
      <w:pPr>
        <w:pStyle w:val="a3"/>
        <w:spacing w:before="0" w:beforeAutospacing="0" w:after="0"/>
        <w:jc w:val="both"/>
      </w:pPr>
      <w:r>
        <w:t xml:space="preserve"> 4.    </w:t>
      </w:r>
      <w:proofErr w:type="gramStart"/>
      <w:r w:rsidR="004F7021">
        <w:t>Контроль за</w:t>
      </w:r>
      <w:proofErr w:type="gramEnd"/>
      <w:r w:rsidR="004F7021">
        <w:t xml:space="preserve"> исполнением решения оставляю за собой.</w:t>
      </w:r>
    </w:p>
    <w:p w:rsidR="004F7021" w:rsidRDefault="004F7021" w:rsidP="004F7021">
      <w:pPr>
        <w:pStyle w:val="a3"/>
        <w:spacing w:after="0"/>
        <w:jc w:val="both"/>
      </w:pPr>
    </w:p>
    <w:p w:rsidR="004F7021" w:rsidRDefault="004F7021" w:rsidP="004F7021">
      <w:pPr>
        <w:pStyle w:val="a3"/>
        <w:spacing w:before="0" w:beforeAutospacing="0" w:after="0"/>
        <w:jc w:val="both"/>
      </w:pPr>
      <w:r>
        <w:t>Председатель Зыбинского сельского совета –</w:t>
      </w:r>
    </w:p>
    <w:p w:rsidR="004F7021" w:rsidRDefault="004F7021" w:rsidP="004F7021">
      <w:pPr>
        <w:pStyle w:val="a3"/>
        <w:spacing w:before="0" w:beforeAutospacing="0" w:after="0"/>
        <w:jc w:val="both"/>
      </w:pPr>
      <w:r>
        <w:t xml:space="preserve">Глава администрации </w:t>
      </w:r>
    </w:p>
    <w:p w:rsidR="006A6338" w:rsidRDefault="004F7021" w:rsidP="00050C11">
      <w:pPr>
        <w:pStyle w:val="a3"/>
        <w:spacing w:before="0" w:beforeAutospacing="0" w:after="0"/>
        <w:jc w:val="both"/>
      </w:pPr>
      <w:r>
        <w:t>Зыбинского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Т.А.Книжник</w:t>
      </w:r>
      <w:bookmarkStart w:id="2" w:name="_GoBack"/>
      <w:bookmarkEnd w:id="2"/>
      <w:proofErr w:type="spellEnd"/>
    </w:p>
    <w:sectPr w:rsidR="006A6338" w:rsidSect="006A38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B4"/>
    <w:rsid w:val="000348D1"/>
    <w:rsid w:val="0004023E"/>
    <w:rsid w:val="00050C11"/>
    <w:rsid w:val="00073B1B"/>
    <w:rsid w:val="00077EBE"/>
    <w:rsid w:val="0008507D"/>
    <w:rsid w:val="00101864"/>
    <w:rsid w:val="0011760C"/>
    <w:rsid w:val="00143E4C"/>
    <w:rsid w:val="001B327B"/>
    <w:rsid w:val="00204EBD"/>
    <w:rsid w:val="002154D0"/>
    <w:rsid w:val="00221056"/>
    <w:rsid w:val="00253812"/>
    <w:rsid w:val="00266229"/>
    <w:rsid w:val="002B261B"/>
    <w:rsid w:val="002C2F94"/>
    <w:rsid w:val="002E6E78"/>
    <w:rsid w:val="003063E9"/>
    <w:rsid w:val="00325104"/>
    <w:rsid w:val="003B2206"/>
    <w:rsid w:val="003C05DF"/>
    <w:rsid w:val="003E74DF"/>
    <w:rsid w:val="003F67DF"/>
    <w:rsid w:val="00402051"/>
    <w:rsid w:val="00474809"/>
    <w:rsid w:val="004B4C64"/>
    <w:rsid w:val="004D7BE9"/>
    <w:rsid w:val="004E686C"/>
    <w:rsid w:val="004F7021"/>
    <w:rsid w:val="0056709D"/>
    <w:rsid w:val="00571F3D"/>
    <w:rsid w:val="005D345C"/>
    <w:rsid w:val="005E349F"/>
    <w:rsid w:val="00664427"/>
    <w:rsid w:val="00667B08"/>
    <w:rsid w:val="00671D02"/>
    <w:rsid w:val="006A38CF"/>
    <w:rsid w:val="006A6338"/>
    <w:rsid w:val="006F3A26"/>
    <w:rsid w:val="0074128F"/>
    <w:rsid w:val="00741B8E"/>
    <w:rsid w:val="00746671"/>
    <w:rsid w:val="00760557"/>
    <w:rsid w:val="007947E7"/>
    <w:rsid w:val="007F71EE"/>
    <w:rsid w:val="00815446"/>
    <w:rsid w:val="00827747"/>
    <w:rsid w:val="00842FA8"/>
    <w:rsid w:val="008B6734"/>
    <w:rsid w:val="008C7236"/>
    <w:rsid w:val="008E694E"/>
    <w:rsid w:val="00915D13"/>
    <w:rsid w:val="00916890"/>
    <w:rsid w:val="00934658"/>
    <w:rsid w:val="00942B85"/>
    <w:rsid w:val="00961B19"/>
    <w:rsid w:val="0096305C"/>
    <w:rsid w:val="009A5CEC"/>
    <w:rsid w:val="00A4294B"/>
    <w:rsid w:val="00A61934"/>
    <w:rsid w:val="00A840F7"/>
    <w:rsid w:val="00AF44FF"/>
    <w:rsid w:val="00B0278E"/>
    <w:rsid w:val="00B27AE2"/>
    <w:rsid w:val="00B82F98"/>
    <w:rsid w:val="00BA2B5F"/>
    <w:rsid w:val="00BC2BD1"/>
    <w:rsid w:val="00BD532E"/>
    <w:rsid w:val="00BE5DE5"/>
    <w:rsid w:val="00BF7EC2"/>
    <w:rsid w:val="00C813BF"/>
    <w:rsid w:val="00C95FAC"/>
    <w:rsid w:val="00D41371"/>
    <w:rsid w:val="00D723A3"/>
    <w:rsid w:val="00DF3F42"/>
    <w:rsid w:val="00DF7C8F"/>
    <w:rsid w:val="00E16B78"/>
    <w:rsid w:val="00E55F3D"/>
    <w:rsid w:val="00EA6E82"/>
    <w:rsid w:val="00F56B7F"/>
    <w:rsid w:val="00FE05B4"/>
    <w:rsid w:val="00FE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Пользователь</cp:lastModifiedBy>
  <cp:revision>9</cp:revision>
  <cp:lastPrinted>2024-08-14T07:29:00Z</cp:lastPrinted>
  <dcterms:created xsi:type="dcterms:W3CDTF">2024-04-23T07:02:00Z</dcterms:created>
  <dcterms:modified xsi:type="dcterms:W3CDTF">2024-08-14T07:30:00Z</dcterms:modified>
</cp:coreProperties>
</file>